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w:t>
      </w:r>
      <w:r>
        <w:rPr>
          <w:rFonts w:hint="eastAsia"/>
          <w:color w:val="000000"/>
          <w:szCs w:val="21"/>
          <w:u w:val="single"/>
          <w:lang w:val="en-US" w:eastAsia="zh-CN"/>
        </w:rPr>
        <w:t>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温盈”20021号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温盈”20021号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温盈”20021号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温盈”20021号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温盈”20021号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w:t>
            </w:r>
            <w:r>
              <w:rPr>
                <w:rFonts w:hint="eastAsia"/>
                <w:color w:val="000000"/>
                <w:sz w:val="18"/>
                <w:szCs w:val="18"/>
                <w:u w:val="single"/>
                <w:lang w:val="en-US" w:eastAsia="zh-CN"/>
              </w:rPr>
              <w:t>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color w:val="000000"/>
                <w:sz w:val="18"/>
                <w:szCs w:val="18"/>
              </w:rPr>
              <w:t>20</w:t>
            </w:r>
            <w:r>
              <w:rPr>
                <w:rFonts w:hint="eastAsia"/>
                <w:color w:val="000000"/>
                <w:sz w:val="18"/>
                <w:szCs w:val="18"/>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color w:val="000000"/>
                <w:sz w:val="18"/>
                <w:szCs w:val="18"/>
                <w:lang w:val="en-US" w:eastAsia="zh-CN"/>
              </w:rPr>
            </w:pPr>
            <w:r>
              <w:rPr>
                <w:rFonts w:hAnsi="Calibri"/>
                <w:color w:val="000000"/>
                <w:sz w:val="18"/>
                <w:szCs w:val="18"/>
              </w:rPr>
              <w:t>C10922200000</w:t>
            </w:r>
            <w:r>
              <w:rPr>
                <w:rFonts w:hint="eastAsia" w:hAnsi="Calibri"/>
                <w:color w:val="000000"/>
                <w:sz w:val="18"/>
                <w:szCs w:val="18"/>
                <w:lang w:val="en-US" w:eastAsia="zh-CN"/>
              </w:rPr>
              <w:t>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24</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温盈”20021号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温盈”20021号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w:t>
      </w:r>
      <w:r>
        <w:rPr>
          <w:rFonts w:hint="eastAsia"/>
          <w:color w:val="000000"/>
          <w:sz w:val="18"/>
          <w:szCs w:val="18"/>
        </w:rPr>
        <w:t>日，从成立日起，每</w:t>
      </w:r>
      <w:r>
        <w:rPr>
          <w:rFonts w:hint="eastAsia" w:ascii="宋体" w:hAnsi="宋体"/>
          <w:sz w:val="18"/>
          <w:lang w:eastAsia="zh-CN"/>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温盈”20021号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温盈”20021号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wfwVHSnJAI9Fvw5DpNjyKLzulc=" w:salt="0Tu827isgqvPz4MobPs4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5C11074"/>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185A02"/>
    <w:rsid w:val="1C813061"/>
    <w:rsid w:val="1D7D329E"/>
    <w:rsid w:val="1E9802D8"/>
    <w:rsid w:val="1EE32415"/>
    <w:rsid w:val="1F992244"/>
    <w:rsid w:val="1FF86756"/>
    <w:rsid w:val="21716EFD"/>
    <w:rsid w:val="228F020A"/>
    <w:rsid w:val="243D7238"/>
    <w:rsid w:val="25385D7F"/>
    <w:rsid w:val="25D455A1"/>
    <w:rsid w:val="284D2E1D"/>
    <w:rsid w:val="2E923B6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03337B"/>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5839A9"/>
    <w:rsid w:val="61AE7F1D"/>
    <w:rsid w:val="637E1589"/>
    <w:rsid w:val="658E5B8D"/>
    <w:rsid w:val="686A13AA"/>
    <w:rsid w:val="6D657193"/>
    <w:rsid w:val="6F0A3BD3"/>
    <w:rsid w:val="73E45411"/>
    <w:rsid w:val="74B84FF6"/>
    <w:rsid w:val="75F7452C"/>
    <w:rsid w:val="766350E8"/>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25</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2024-03-15T02:50:15Z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