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第39期27天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第39期</w:t>
            </w: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30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第39期27天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ueQmBTp+fFAU5bzWd4nFmWBDrc=" w:salt="fOb1KyrGm0UgEgCX8CQG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1C905CE2"/>
    <w:rsid w:val="21ED304A"/>
    <w:rsid w:val="3989549A"/>
    <w:rsid w:val="3BEF0754"/>
    <w:rsid w:val="3E0D656E"/>
    <w:rsid w:val="4EBD27B5"/>
    <w:rsid w:val="511E88BC"/>
    <w:rsid w:val="57EF6646"/>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14</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2024-03-25T11:46:12Z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