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第45期31天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第45期</w:t>
            </w:r>
            <w:r>
              <w:rPr>
                <w:rFonts w:hint="eastAsia" w:ascii="宋体" w:hAnsi="宋体" w:eastAsia="宋体" w:cs="宋体"/>
                <w:color w:val="000000"/>
                <w:kern w:val="0"/>
                <w:sz w:val="18"/>
                <w:szCs w:val="18"/>
                <w:lang w:eastAsia="zh-CN"/>
              </w:rPr>
              <w:t>31天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第45期31天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DiJF/IiBlRY8pwtSoU17kUqfErQ=" w:salt="BNY9bK1lItVYXJ8MGte3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C513D81"/>
    <w:rsid w:val="0EDE31A4"/>
    <w:rsid w:val="14BC2984"/>
    <w:rsid w:val="15217D0E"/>
    <w:rsid w:val="1C905CE2"/>
    <w:rsid w:val="1CB9778E"/>
    <w:rsid w:val="24936F58"/>
    <w:rsid w:val="26F4262C"/>
    <w:rsid w:val="2CCC50CD"/>
    <w:rsid w:val="3989549A"/>
    <w:rsid w:val="3AEF5917"/>
    <w:rsid w:val="3BEF0754"/>
    <w:rsid w:val="3E0D656E"/>
    <w:rsid w:val="4EBD27B5"/>
    <w:rsid w:val="50D51AC8"/>
    <w:rsid w:val="511E88BC"/>
    <w:rsid w:val="57EF6646"/>
    <w:rsid w:val="664C1B99"/>
    <w:rsid w:val="6A57060A"/>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31</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2024-09-20T03:32:12Z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