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D628C1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D628C1">
        <w:rPr>
          <w:rFonts w:ascii="宋体" w:eastAsia="宋体" w:hAnsi="宋体" w:cs="宋体" w:hint="eastAsia"/>
          <w:b/>
          <w:kern w:val="0"/>
          <w:sz w:val="28"/>
          <w:szCs w:val="24"/>
        </w:rPr>
        <w:t>19059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F6986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19059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J19059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 w:hint="eastAsia"/>
        </w:rPr>
      </w:pPr>
    </w:p>
    <w:p w:rsidR="00167EE5" w:rsidRPr="00FC237B" w:rsidRDefault="00167EE5" w:rsidP="00FC237B">
      <w:pPr>
        <w:pStyle w:val="a3"/>
        <w:rPr>
          <w:rFonts w:hAnsi="宋体" w:cs="宋体"/>
        </w:rPr>
      </w:pPr>
    </w:p>
    <w:sectPr w:rsidR="00167EE5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3D0" w:rsidRDefault="002A73D0" w:rsidP="00FC237B">
      <w:r>
        <w:separator/>
      </w:r>
    </w:p>
  </w:endnote>
  <w:endnote w:type="continuationSeparator" w:id="1">
    <w:p w:rsidR="002A73D0" w:rsidRDefault="002A73D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3D0" w:rsidRDefault="002A73D0" w:rsidP="00FC237B">
      <w:r>
        <w:separator/>
      </w:r>
    </w:p>
  </w:footnote>
  <w:footnote w:type="continuationSeparator" w:id="1">
    <w:p w:rsidR="002A73D0" w:rsidRDefault="002A73D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F6986"/>
    <w:rsid w:val="00167EE5"/>
    <w:rsid w:val="002A73D0"/>
    <w:rsid w:val="00367390"/>
    <w:rsid w:val="00631460"/>
    <w:rsid w:val="00822A21"/>
    <w:rsid w:val="00937C4B"/>
    <w:rsid w:val="00A11E4A"/>
    <w:rsid w:val="00AA434D"/>
    <w:rsid w:val="00C036FB"/>
    <w:rsid w:val="00D628C1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2020-01-10T10:56:00Z</dcterms:modified>
</cp:coreProperties>
</file>