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191</w:t>
      </w:r>
      <w:r w:rsidR="00973E0B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DB3741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B3741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B3741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B3741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B3741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973E0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B3741">
        <w:rPr>
          <w:rFonts w:ascii="宋体" w:eastAsia="宋体" w:hAnsi="宋体" w:cs="宋体" w:hint="eastAsia"/>
          <w:kern w:val="0"/>
          <w:sz w:val="24"/>
          <w:szCs w:val="24"/>
        </w:rPr>
        <w:t>29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82AA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E2A" w:rsidRDefault="00B65E2A" w:rsidP="00FC237B">
      <w:r>
        <w:separator/>
      </w:r>
    </w:p>
  </w:endnote>
  <w:endnote w:type="continuationSeparator" w:id="1">
    <w:p w:rsidR="00B65E2A" w:rsidRDefault="00B65E2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E2A" w:rsidRDefault="00B65E2A" w:rsidP="00FC237B">
      <w:r>
        <w:separator/>
      </w:r>
    </w:p>
  </w:footnote>
  <w:footnote w:type="continuationSeparator" w:id="1">
    <w:p w:rsidR="00B65E2A" w:rsidRDefault="00B65E2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82AAE"/>
    <w:rsid w:val="000A6DAA"/>
    <w:rsid w:val="00183ABA"/>
    <w:rsid w:val="00236A67"/>
    <w:rsid w:val="00631460"/>
    <w:rsid w:val="006402E4"/>
    <w:rsid w:val="00717830"/>
    <w:rsid w:val="00822A21"/>
    <w:rsid w:val="00937C4B"/>
    <w:rsid w:val="00973E0B"/>
    <w:rsid w:val="00A11E4A"/>
    <w:rsid w:val="00B24BEE"/>
    <w:rsid w:val="00B34EFD"/>
    <w:rsid w:val="00B65E2A"/>
    <w:rsid w:val="00BC1255"/>
    <w:rsid w:val="00C036FB"/>
    <w:rsid w:val="00D73F1F"/>
    <w:rsid w:val="00DB3741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2020-04-29T01:16:00Z</dcterms:modified>
</cp:coreProperties>
</file>