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南银理财珠联璧合鑫逸稳半年58期封闭式公募人民币理财产品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南银理财珠联璧合鑫逸稳半年58期封闭式公募人民币理财产品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ZZ700322303661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Z7003224000008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2024年01月10日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2,189,029.45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406,082.19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1,562,227.34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28,565.22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305,453.09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49,090.41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220,193.72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2024年07月24日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