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南银理财珠联璧合鑫逸稳两年31期封闭式公募人民币理财产品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南银理财珠联璧合鑫逸稳两年31期封闭式公募人民币理财产品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ZZ700322301567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Y60031、Y61031、Y62031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2024年07月29日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2024年07月29日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江苏盐城港控股集团有限公司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23盐城港04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2024年07月30日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