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南银理财珠联璧合鑫逸稳两年95期封闭式公募人民币理财产品发行公告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南银理财珠联璧合鑫逸稳两年95期封闭式公募人民币理财产品（产品登记编码：Z7003224000243）已于2024年11月05日结束募集，符合产品成立条件，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于2024年11月06日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成立。该产品募集金额49,155,479.00元，理财资金将按产品说明书约定进行投资。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2024年11月07日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