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南银理财珠联璧合鑫逸稳三个月79期封闭式公募人民币理财产品发行公告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南银理财珠联璧合鑫逸稳三个月79期封闭式公募人民币理财产品（产品登记编码：Z7003225000098）已于2025年04月22日结束募集，符合产品成立条件，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于2025年04月23日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成立。该产品募集金额906,891,685.00元，理财资金将按产品说明书约定进行投资。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2025年04月24日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