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南银理财珠联璧合鑫逸稳两年71期封闭式公募人民币理财产品（Y61071）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Y61071)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109,360,922.44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