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南银理财珠联璧合鑫逸稳两年110期封闭式公募人民币理财产品（Y61110）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Y61110)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41,174,460.18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