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南银理财珠联璧合鑫逸稳两年169期封闭式公募人民币理财产品（NYXY000864）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59,827,505.63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