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南银理财珠联璧合鑫逸稳两年171期封闭式公募人民币理财产品（NYXY000910）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NYXY000910)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91,353,032.21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