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南银理财珠联璧合鑫逸稳两年138期封闭式公募人民币理财产品（Y61138）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Z7003225000333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Y61138)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1.0162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1.0162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52,343,976.64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