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南银理财珠联璧合鑫逸稳两年123期封闭式公募人民币理财产品（Y61123）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Z7003225000181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Y61123)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55,044,375.05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