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南银理财珠联璧合鑫逸稳两年177期封闭式公募人民币理财产品（NYXY001262）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NYXY001262)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3,122,852.57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