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南银理财珠联璧合鑫逸稳两年171期封闭式公募人民币理财产品（NYXY000910）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NYXY000910)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91,529,059.06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