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南银理财珠联璧合鑫逸稳两年120期封闭式公募人民币理财产品（Y61120）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Z7003225000147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Y61120)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1.0302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1.0302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81,621,478.86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