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南银理财珠联璧合鑫逸稳两年122期封闭式公募人民币理财产品（Y61122）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Z7003225000165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Y61122)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82,756,483.66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