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南银理财珠联璧合鑫逸稳两年178期封闭式公募人民币理财产品（NYXY001341）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NYXY001341)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3,048,663.51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