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南银理财珠联璧合鑫逸稳半年178期封闭式公募人民币理财产品（NYXY000897）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NYXY000897)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93,201,527.07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